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A08F" w14:textId="77777777" w:rsidR="00965C4C" w:rsidRDefault="00965C4C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  <w:sz w:val="24"/>
          <w:szCs w:val="24"/>
        </w:rPr>
      </w:pPr>
    </w:p>
    <w:p w14:paraId="6547D2BD" w14:textId="77777777" w:rsidR="00420CAB" w:rsidRPr="00ED3EB1" w:rsidRDefault="00420CAB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  <w:sz w:val="24"/>
          <w:szCs w:val="24"/>
        </w:rPr>
      </w:pPr>
    </w:p>
    <w:p w14:paraId="56BA9232" w14:textId="77777777" w:rsidR="00965C4C" w:rsidRPr="00ED3EB1" w:rsidRDefault="00965C4C" w:rsidP="00965C4C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  <w:sz w:val="24"/>
          <w:szCs w:val="24"/>
        </w:rPr>
      </w:pPr>
      <w:r w:rsidRPr="00ED3EB1">
        <w:rPr>
          <w:rFonts w:ascii="Lato Light" w:hAnsi="Lato Light" w:cs="Tahoma"/>
          <w:color w:val="000000"/>
          <w:sz w:val="24"/>
          <w:szCs w:val="24"/>
        </w:rPr>
        <w:tab/>
      </w:r>
    </w:p>
    <w:p w14:paraId="4E8778EE" w14:textId="77777777" w:rsidR="00965C4C" w:rsidRPr="00ED3EB1" w:rsidRDefault="00965C4C" w:rsidP="00965C4C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i/>
          <w:color w:val="000000"/>
          <w:sz w:val="16"/>
          <w:szCs w:val="16"/>
        </w:rPr>
      </w:pPr>
      <w:r w:rsidRPr="00ED3EB1">
        <w:rPr>
          <w:rFonts w:ascii="Lato Light" w:hAnsi="Lato Light" w:cs="Tahoma"/>
          <w:i/>
          <w:color w:val="000000"/>
          <w:sz w:val="16"/>
          <w:szCs w:val="16"/>
        </w:rPr>
        <w:tab/>
        <w:t>(pieczęć firmowa)</w:t>
      </w:r>
    </w:p>
    <w:p w14:paraId="6564CF33" w14:textId="77777777" w:rsidR="00965C4C" w:rsidRPr="00ED3EB1" w:rsidRDefault="00965C4C" w:rsidP="003938E3">
      <w:pPr>
        <w:spacing w:after="0"/>
        <w:ind w:left="0"/>
        <w:rPr>
          <w:rFonts w:ascii="Lato Light" w:hAnsi="Lato Light" w:cs="Tahoma"/>
        </w:rPr>
      </w:pPr>
    </w:p>
    <w:p w14:paraId="676DCBAA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jc w:val="center"/>
        <w:rPr>
          <w:rFonts w:ascii="Lato Light" w:hAnsi="Lato Light" w:cs="Tahoma"/>
          <w:b/>
          <w:color w:val="000000"/>
        </w:rPr>
      </w:pPr>
      <w:r w:rsidRPr="00ED3EB1">
        <w:rPr>
          <w:rFonts w:ascii="Lato Light" w:hAnsi="Lato Light" w:cs="Tahoma"/>
          <w:b/>
          <w:color w:val="000000"/>
        </w:rPr>
        <w:t>WYKAZ ROBÓT BUDOWLANYCH</w:t>
      </w:r>
    </w:p>
    <w:p w14:paraId="7A2B276C" w14:textId="1454D456" w:rsidR="00082F8A" w:rsidRPr="00ED3EB1" w:rsidRDefault="00082F8A" w:rsidP="00082F8A">
      <w:pPr>
        <w:spacing w:before="240"/>
        <w:ind w:left="0"/>
        <w:rPr>
          <w:rFonts w:ascii="Lato Light" w:hAnsi="Lato Light" w:cs="Tahoma"/>
          <w:lang w:bidi="en-US"/>
        </w:rPr>
      </w:pPr>
      <w:r w:rsidRPr="00ED3EB1">
        <w:rPr>
          <w:rFonts w:ascii="Lato Light" w:hAnsi="Lato Light" w:cs="Tahoma"/>
          <w:lang w:bidi="en-US"/>
        </w:rPr>
        <w:t xml:space="preserve">Przystępując do postępowania o numerze referencyjnym </w:t>
      </w:r>
      <w:r w:rsidR="00420CAB" w:rsidRPr="000C5CB3">
        <w:rPr>
          <w:rFonts w:eastAsia="Calibri"/>
          <w:b/>
          <w:i/>
          <w:sz w:val="24"/>
          <w:szCs w:val="24"/>
        </w:rPr>
        <w:t>GV/GW/LAD/01/2024</w:t>
      </w:r>
      <w:r w:rsidR="00420CAB">
        <w:rPr>
          <w:rFonts w:eastAsia="Calibri"/>
          <w:b/>
          <w:i/>
          <w:sz w:val="24"/>
          <w:szCs w:val="24"/>
        </w:rPr>
        <w:t xml:space="preserve"> </w:t>
      </w:r>
      <w:r w:rsidRPr="00ED3EB1">
        <w:rPr>
          <w:rFonts w:ascii="Lato Light" w:hAnsi="Lato Light" w:cs="Tahoma"/>
          <w:lang w:bidi="en-US"/>
        </w:rPr>
        <w:t>w sprawie udzielenia zamówienia na realizację zadania pn.:</w:t>
      </w:r>
    </w:p>
    <w:p w14:paraId="45CA67DC" w14:textId="77777777" w:rsidR="00420CAB" w:rsidRPr="00420CAB" w:rsidRDefault="00420CAB" w:rsidP="00420CAB">
      <w:pPr>
        <w:spacing w:after="0"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0" w:name="_Hlk41628577"/>
      <w:bookmarkStart w:id="1" w:name="_Hlk41645870"/>
      <w:bookmarkStart w:id="2" w:name="_Hlk41628711"/>
      <w:r w:rsidRPr="00420CAB">
        <w:rPr>
          <w:rFonts w:ascii="Lato Light" w:hAnsi="Lato Light"/>
          <w:b/>
          <w:bCs/>
          <w:iCs/>
          <w:szCs w:val="28"/>
        </w:rPr>
        <w:t>„</w:t>
      </w:r>
      <w:bookmarkStart w:id="3" w:name="_Hlk41628676"/>
      <w:bookmarkEnd w:id="0"/>
      <w:r w:rsidRPr="00420CAB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420CAB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420CAB">
        <w:rPr>
          <w:rFonts w:ascii="Lato Light" w:hAnsi="Lato Light"/>
          <w:b/>
          <w:bCs/>
          <w:iCs/>
          <w:szCs w:val="28"/>
        </w:rPr>
        <w:t xml:space="preserve"> w Lądek Zdrój zlokalizowanego w Lądek Zdrój przy ul. </w:t>
      </w:r>
      <w:bookmarkEnd w:id="1"/>
      <w:r w:rsidRPr="00420CAB">
        <w:rPr>
          <w:rFonts w:ascii="Lato Light" w:hAnsi="Lato Light"/>
          <w:b/>
          <w:bCs/>
          <w:iCs/>
          <w:szCs w:val="28"/>
        </w:rPr>
        <w:t>Graniczna 14”.</w:t>
      </w:r>
    </w:p>
    <w:bookmarkEnd w:id="2"/>
    <w:bookmarkEnd w:id="3"/>
    <w:p w14:paraId="2BFF199C" w14:textId="79C0321B" w:rsidR="00896E74" w:rsidRPr="00ED3EB1" w:rsidRDefault="00896E74" w:rsidP="00082F8A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/>
          <w:bCs/>
          <w:color w:val="000000"/>
        </w:rPr>
      </w:pPr>
      <w:r w:rsidRPr="00ED3EB1">
        <w:rPr>
          <w:rFonts w:ascii="Lato Light" w:hAnsi="Lato Light" w:cs="Tahoma"/>
          <w:b/>
          <w:bCs/>
          <w:color w:val="000000"/>
        </w:rPr>
        <w:t>oświadczamy</w:t>
      </w:r>
      <w:r w:rsidRPr="00ED3EB1">
        <w:rPr>
          <w:rFonts w:ascii="Lato Light" w:hAnsi="Lato Light" w:cs="Tahoma"/>
          <w:bCs/>
          <w:color w:val="000000"/>
        </w:rPr>
        <w:t>, że</w:t>
      </w:r>
      <w:r w:rsidRPr="00ED3EB1">
        <w:rPr>
          <w:rFonts w:ascii="Lato Light" w:hAnsi="Lato Light" w:cs="Tahoma"/>
          <w:bCs/>
        </w:rPr>
        <w:t xml:space="preserve"> </w:t>
      </w:r>
      <w:r w:rsidRPr="00ED3EB1">
        <w:rPr>
          <w:rFonts w:ascii="Lato Light" w:hAnsi="Lato Light" w:cs="Tahoma"/>
        </w:rPr>
        <w:t>w okresie ostatnich 10 lat przed upływem terminu składania ofert zrealizowaliśmy następujące zamówienia:</w:t>
      </w:r>
    </w:p>
    <w:p w14:paraId="748638F4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92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835"/>
        <w:gridCol w:w="851"/>
        <w:gridCol w:w="1419"/>
        <w:gridCol w:w="1698"/>
      </w:tblGrid>
      <w:tr w:rsidR="004047D3" w:rsidRPr="00ED3EB1" w14:paraId="60FEDCD1" w14:textId="77777777" w:rsidTr="00F1390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ED30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0B7" w14:textId="77777777" w:rsidR="004047D3" w:rsidRPr="00ED3EB1" w:rsidRDefault="004047D3" w:rsidP="004047D3">
            <w:pPr>
              <w:spacing w:before="20" w:after="20"/>
              <w:ind w:left="-70" w:right="-58"/>
              <w:jc w:val="center"/>
              <w:outlineLvl w:val="0"/>
              <w:rPr>
                <w:rFonts w:ascii="Lato Light" w:hAnsi="Lato Light" w:cs="Tahoma"/>
                <w:bCs/>
              </w:rPr>
            </w:pPr>
            <w:bookmarkStart w:id="4" w:name="_Toc471740563"/>
            <w:r w:rsidRPr="00ED3EB1">
              <w:rPr>
                <w:rFonts w:ascii="Lato Light" w:hAnsi="Lato Light" w:cs="Tahoma"/>
                <w:bCs/>
              </w:rPr>
              <w:t>Nazwa odbiorcy robót i jego dane kontaktowe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3FF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color w:val="000000"/>
              </w:rPr>
              <w:t xml:space="preserve">Przedmiot inwestycji </w:t>
            </w:r>
            <w:r w:rsidRPr="00ED3EB1">
              <w:rPr>
                <w:rFonts w:ascii="Lato Light" w:hAnsi="Lato Light" w:cs="Tahoma"/>
                <w:color w:val="000000"/>
              </w:rPr>
              <w:br/>
              <w:t>(zakres prac, inwestycja, lokalizacja)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D78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1419" w:type="dxa"/>
            <w:vAlign w:val="center"/>
          </w:tcPr>
          <w:p w14:paraId="11316AA6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698" w:type="dxa"/>
            <w:vAlign w:val="center"/>
          </w:tcPr>
          <w:p w14:paraId="2FD524EB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1EF61135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ED3EB1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ED3EB1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ED3EB1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ED3EB1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4047D3" w:rsidRPr="00ED3EB1" w14:paraId="0F3558A4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177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7F85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A43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7F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2E822CB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52FB569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2A6FEAFF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3C23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2C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4322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F1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10A15B7B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193F3F66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4376D4CC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024B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BFE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848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3C30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0AA3C29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476D3429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03452722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006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ED2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438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38D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5E69507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09404FE1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349A490D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644" w14:textId="77777777" w:rsidR="004047D3" w:rsidRPr="00ED3EB1" w:rsidRDefault="004047D3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A0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9C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FC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0CE5683A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57DC2C3F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4047D3" w:rsidRPr="00ED3EB1" w14:paraId="04515149" w14:textId="77777777" w:rsidTr="00F139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3B3C" w14:textId="77777777" w:rsidR="004047D3" w:rsidRPr="00ED3EB1" w:rsidRDefault="00082F8A" w:rsidP="004047D3">
            <w:pPr>
              <w:autoSpaceDE w:val="0"/>
              <w:autoSpaceDN w:val="0"/>
              <w:adjustRightInd w:val="0"/>
              <w:spacing w:before="20" w:after="20"/>
              <w:ind w:left="-7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ED3EB1">
              <w:rPr>
                <w:rFonts w:ascii="Lato Light" w:hAnsi="Lato Light" w:cs="Tahoma"/>
                <w:bCs/>
                <w:color w:val="00000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986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A385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6FE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9" w:type="dxa"/>
          </w:tcPr>
          <w:p w14:paraId="6CEE214C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98" w:type="dxa"/>
          </w:tcPr>
          <w:p w14:paraId="06805534" w14:textId="77777777" w:rsidR="004047D3" w:rsidRPr="00ED3EB1" w:rsidRDefault="004047D3" w:rsidP="00082F8A">
            <w:pPr>
              <w:autoSpaceDE w:val="0"/>
              <w:autoSpaceDN w:val="0"/>
              <w:adjustRightInd w:val="0"/>
              <w:spacing w:before="20" w:after="20"/>
              <w:ind w:left="-72"/>
              <w:rPr>
                <w:rFonts w:ascii="Lato Light" w:hAnsi="Lato Light" w:cs="Tahoma"/>
                <w:bCs/>
                <w:color w:val="000000"/>
              </w:rPr>
            </w:pPr>
          </w:p>
        </w:tc>
      </w:tr>
    </w:tbl>
    <w:p w14:paraId="3EA80322" w14:textId="77777777" w:rsidR="004047D3" w:rsidRPr="00ED3EB1" w:rsidRDefault="004047D3" w:rsidP="004047D3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p w14:paraId="4E8D103C" w14:textId="77777777" w:rsidR="00896E74" w:rsidRPr="00ED3EB1" w:rsidRDefault="00896E74" w:rsidP="00896E74">
      <w:pPr>
        <w:pStyle w:val="Zwykytekst"/>
        <w:jc w:val="both"/>
        <w:rPr>
          <w:rFonts w:ascii="Lato Light" w:hAnsi="Lato Light" w:cs="Tahoma"/>
          <w:bCs/>
          <w:lang w:val="pl-PL"/>
        </w:rPr>
      </w:pPr>
      <w:r w:rsidRPr="00ED3EB1">
        <w:rPr>
          <w:rFonts w:ascii="Lato Light" w:hAnsi="Lato Light" w:cs="Tahoma"/>
          <w:bCs/>
          <w:lang w:val="pl-PL"/>
        </w:rPr>
        <w:t>Na potwierdzenie powyższego zakresu zamówień oraz ich należytego wykonania załączamy następujące dokumenty (referencje):</w:t>
      </w:r>
    </w:p>
    <w:p w14:paraId="14B4A252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70C3D311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2385249F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45DA9B8A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6E8DC450" w14:textId="77777777" w:rsidR="00896E74" w:rsidRPr="00ED3EB1" w:rsidRDefault="00896E74" w:rsidP="00896E74">
      <w:pPr>
        <w:numPr>
          <w:ilvl w:val="0"/>
          <w:numId w:val="5"/>
        </w:numPr>
        <w:tabs>
          <w:tab w:val="clear" w:pos="720"/>
          <w:tab w:val="num" w:pos="567"/>
        </w:tabs>
        <w:spacing w:before="240" w:after="0" w:line="240" w:lineRule="auto"/>
        <w:ind w:left="567" w:hanging="567"/>
        <w:rPr>
          <w:rFonts w:ascii="Lato Light" w:hAnsi="Lato Light" w:cs="Tahoma"/>
        </w:rPr>
      </w:pPr>
      <w:r w:rsidRPr="00ED3EB1">
        <w:rPr>
          <w:rFonts w:ascii="Lato Light" w:hAnsi="Lato Light" w:cs="Tahoma"/>
        </w:rPr>
        <w:t>…………………………………………………</w:t>
      </w:r>
    </w:p>
    <w:p w14:paraId="4FB12055" w14:textId="77777777" w:rsidR="00896E74" w:rsidRPr="00ED3EB1" w:rsidRDefault="00896E74" w:rsidP="004047D3">
      <w:pPr>
        <w:pStyle w:val="Zwykytekst"/>
        <w:jc w:val="both"/>
        <w:rPr>
          <w:rFonts w:ascii="Lato Light" w:hAnsi="Lato Light" w:cs="Tahoma"/>
          <w:bCs/>
          <w:color w:val="000000"/>
          <w:sz w:val="22"/>
          <w:szCs w:val="22"/>
          <w:lang w:val="pl-PL" w:eastAsia="pl-PL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F151EB" w:rsidRPr="00ED3EB1" w14:paraId="4E9E1219" w14:textId="77777777" w:rsidTr="00F13900">
        <w:tc>
          <w:tcPr>
            <w:tcW w:w="4570" w:type="dxa"/>
          </w:tcPr>
          <w:p w14:paraId="74E8D3D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ED3EB1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2313EDFF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ED3EB1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F151EB" w:rsidRPr="00ED3EB1" w14:paraId="3A886824" w14:textId="77777777" w:rsidTr="00F13900">
        <w:tc>
          <w:tcPr>
            <w:tcW w:w="4570" w:type="dxa"/>
          </w:tcPr>
          <w:p w14:paraId="2129275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42D721C7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Podpis/y</w:t>
            </w:r>
          </w:p>
          <w:p w14:paraId="52379BB8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ED3EB1">
              <w:rPr>
                <w:rFonts w:ascii="Lato Light" w:hAnsi="Lato Light" w:cs="Tahoma"/>
                <w:i/>
                <w:sz w:val="16"/>
              </w:rPr>
              <w:t>(imię, nazwisko, pieczątka)*</w:t>
            </w:r>
          </w:p>
          <w:p w14:paraId="3A5DC62C" w14:textId="77777777" w:rsidR="00F151EB" w:rsidRPr="00ED3EB1" w:rsidRDefault="00F151EB" w:rsidP="00F1390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679B7A67" w14:textId="77777777" w:rsidR="00BA3BDE" w:rsidRPr="00ED3EB1" w:rsidRDefault="00F151EB" w:rsidP="00F151EB">
      <w:pPr>
        <w:pStyle w:val="Tekstpodstawowy"/>
        <w:numPr>
          <w:ilvl w:val="0"/>
          <w:numId w:val="6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ED3EB1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ED3EB1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FCF5" w14:textId="77777777" w:rsidR="00B46457" w:rsidRDefault="00B46457" w:rsidP="00BA3BDE">
      <w:pPr>
        <w:spacing w:after="0" w:line="240" w:lineRule="auto"/>
      </w:pPr>
      <w:r>
        <w:separator/>
      </w:r>
    </w:p>
  </w:endnote>
  <w:endnote w:type="continuationSeparator" w:id="0">
    <w:p w14:paraId="2D75C0C8" w14:textId="77777777" w:rsidR="00B46457" w:rsidRDefault="00B46457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68C2" w14:textId="77777777" w:rsidR="00B46457" w:rsidRDefault="00B46457" w:rsidP="00BA3BDE">
      <w:pPr>
        <w:spacing w:after="0" w:line="240" w:lineRule="auto"/>
      </w:pPr>
      <w:r>
        <w:separator/>
      </w:r>
    </w:p>
  </w:footnote>
  <w:footnote w:type="continuationSeparator" w:id="0">
    <w:p w14:paraId="56C99F82" w14:textId="77777777" w:rsidR="00B46457" w:rsidRDefault="00B46457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FB33D" w14:textId="77777777" w:rsidR="00420CAB" w:rsidRDefault="00420CAB" w:rsidP="00420CAB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25BB8167" wp14:editId="25601626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3122AB96" w14:textId="15F166B3" w:rsidR="004A7549" w:rsidRPr="00420CAB" w:rsidRDefault="004A7549" w:rsidP="00420CAB">
    <w:pPr>
      <w:tabs>
        <w:tab w:val="left" w:pos="2753"/>
      </w:tabs>
      <w:spacing w:line="240" w:lineRule="auto"/>
      <w:ind w:left="3976" w:firstLine="2396"/>
      <w:rPr>
        <w:rFonts w:eastAsia="Calibri"/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32B68" wp14:editId="76CF9E1B">
              <wp:simplePos x="0" y="0"/>
              <wp:positionH relativeFrom="margin">
                <wp:posOffset>0</wp:posOffset>
              </wp:positionH>
              <wp:positionV relativeFrom="page">
                <wp:posOffset>1167056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1D50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1.9pt" to="4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GcGiWr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>Załącznik nr</w:t>
    </w:r>
    <w:r>
      <w:rPr>
        <w:b/>
        <w:i/>
      </w:rPr>
      <w:t xml:space="preserve"> 6 </w:t>
    </w:r>
    <w:r w:rsidRPr="00217F8A">
      <w:rPr>
        <w:b/>
        <w:i/>
      </w:rPr>
      <w:t xml:space="preserve">– </w:t>
    </w:r>
    <w:r>
      <w:rPr>
        <w:b/>
        <w:i/>
      </w:rPr>
      <w:t>Wykaz robót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E92"/>
    <w:multiLevelType w:val="hybridMultilevel"/>
    <w:tmpl w:val="C2280B5C"/>
    <w:lvl w:ilvl="0" w:tplc="111802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4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67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5E2E"/>
    <w:multiLevelType w:val="hybridMultilevel"/>
    <w:tmpl w:val="2E722164"/>
    <w:lvl w:ilvl="0" w:tplc="2FAA19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10F9"/>
    <w:multiLevelType w:val="hybridMultilevel"/>
    <w:tmpl w:val="0C16FD50"/>
    <w:lvl w:ilvl="0" w:tplc="2AA0BDEE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04"/>
    <w:multiLevelType w:val="hybridMultilevel"/>
    <w:tmpl w:val="4B462B1A"/>
    <w:lvl w:ilvl="0" w:tplc="054A268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13479">
    <w:abstractNumId w:val="3"/>
  </w:num>
  <w:num w:numId="2" w16cid:durableId="1702629442">
    <w:abstractNumId w:val="4"/>
  </w:num>
  <w:num w:numId="3" w16cid:durableId="1136265717">
    <w:abstractNumId w:val="5"/>
  </w:num>
  <w:num w:numId="4" w16cid:durableId="1086346106">
    <w:abstractNumId w:val="2"/>
  </w:num>
  <w:num w:numId="5" w16cid:durableId="488593847">
    <w:abstractNumId w:val="0"/>
  </w:num>
  <w:num w:numId="6" w16cid:durableId="980888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10D0C"/>
    <w:rsid w:val="00082F8A"/>
    <w:rsid w:val="00210403"/>
    <w:rsid w:val="002C169E"/>
    <w:rsid w:val="002E5C0D"/>
    <w:rsid w:val="003002B1"/>
    <w:rsid w:val="00346555"/>
    <w:rsid w:val="003827C2"/>
    <w:rsid w:val="003938E3"/>
    <w:rsid w:val="003974ED"/>
    <w:rsid w:val="003B21B1"/>
    <w:rsid w:val="003B783E"/>
    <w:rsid w:val="004047D3"/>
    <w:rsid w:val="00420CAB"/>
    <w:rsid w:val="004A56CE"/>
    <w:rsid w:val="004A7549"/>
    <w:rsid w:val="006C338B"/>
    <w:rsid w:val="00896E74"/>
    <w:rsid w:val="008E0A5C"/>
    <w:rsid w:val="00900A74"/>
    <w:rsid w:val="00965C4C"/>
    <w:rsid w:val="009A7A10"/>
    <w:rsid w:val="00A11CB2"/>
    <w:rsid w:val="00AD4230"/>
    <w:rsid w:val="00B46457"/>
    <w:rsid w:val="00BA3BDE"/>
    <w:rsid w:val="00BB0690"/>
    <w:rsid w:val="00C038C0"/>
    <w:rsid w:val="00C1053B"/>
    <w:rsid w:val="00C45DD9"/>
    <w:rsid w:val="00D071ED"/>
    <w:rsid w:val="00D11DC8"/>
    <w:rsid w:val="00D30BDE"/>
    <w:rsid w:val="00D8398F"/>
    <w:rsid w:val="00DD3291"/>
    <w:rsid w:val="00E36210"/>
    <w:rsid w:val="00E45D99"/>
    <w:rsid w:val="00ED3EB1"/>
    <w:rsid w:val="00F151EB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518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C2"/>
    <w:rPr>
      <w:rFonts w:ascii="Tahoma" w:eastAsia="Times New Roman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047D3"/>
    <w:pPr>
      <w:spacing w:before="60" w:after="60" w:line="240" w:lineRule="auto"/>
      <w:ind w:left="0"/>
      <w:jc w:val="left"/>
    </w:pPr>
    <w:rPr>
      <w:rFonts w:ascii="Arial" w:hAnsi="Arial" w:cs="Courier New"/>
      <w:sz w:val="20"/>
      <w:szCs w:val="20"/>
      <w:lang w:val="en-GB" w:eastAsia="nl-N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47D3"/>
    <w:rPr>
      <w:rFonts w:ascii="Arial" w:eastAsia="Times New Roman" w:hAnsi="Arial" w:cs="Courier New"/>
      <w:sz w:val="20"/>
      <w:szCs w:val="20"/>
      <w:lang w:val="en-GB" w:eastAsia="nl-NL"/>
    </w:rPr>
  </w:style>
  <w:style w:type="character" w:customStyle="1" w:styleId="AkapitzlistZnak">
    <w:name w:val="Akapit z listą Znak"/>
    <w:link w:val="Akapitzlist"/>
    <w:uiPriority w:val="34"/>
    <w:locked/>
    <w:rsid w:val="00420C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3C37-B7D6-43E8-B9B4-21BE08E5F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8F666-12F7-4724-9946-67963D03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56EA3A-BF83-4F0F-9631-92E00268F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Michał Zieliński</cp:lastModifiedBy>
  <cp:revision>2</cp:revision>
  <cp:lastPrinted>2018-04-19T07:34:00Z</cp:lastPrinted>
  <dcterms:created xsi:type="dcterms:W3CDTF">2024-01-03T09:49:00Z</dcterms:created>
  <dcterms:modified xsi:type="dcterms:W3CDTF">2024-01-03T09:49:00Z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